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58F" w:rsidRPr="00926D50" w:rsidRDefault="00A0458F" w:rsidP="00A0458F">
      <w:pPr>
        <w:shd w:val="clear" w:color="auto" w:fill="FFFFFF"/>
        <w:ind w:right="16"/>
        <w:jc w:val="center"/>
        <w:rPr>
          <w:sz w:val="30"/>
          <w:szCs w:val="30"/>
        </w:rPr>
      </w:pPr>
      <w:r w:rsidRPr="00926D50">
        <w:rPr>
          <w:sz w:val="30"/>
          <w:szCs w:val="30"/>
        </w:rPr>
        <w:t xml:space="preserve">ГОСУДАРСТВЕННАЯ ИНСПЕКЦИЯ ОХРАНЫ </w:t>
      </w:r>
    </w:p>
    <w:p w:rsidR="00A0458F" w:rsidRPr="00926D50" w:rsidRDefault="00A0458F" w:rsidP="00A0458F">
      <w:pPr>
        <w:shd w:val="clear" w:color="auto" w:fill="FFFFFF"/>
        <w:ind w:right="16"/>
        <w:jc w:val="center"/>
        <w:rPr>
          <w:sz w:val="30"/>
          <w:szCs w:val="30"/>
        </w:rPr>
      </w:pPr>
      <w:r w:rsidRPr="00926D50">
        <w:rPr>
          <w:sz w:val="30"/>
          <w:szCs w:val="30"/>
        </w:rPr>
        <w:t xml:space="preserve">ЖИВОТНОГО И РАСТИТЕЛЬНОГО МИРА </w:t>
      </w:r>
      <w:proofErr w:type="gramStart"/>
      <w:r w:rsidRPr="00926D50">
        <w:rPr>
          <w:sz w:val="30"/>
          <w:szCs w:val="30"/>
        </w:rPr>
        <w:t>ПРИ</w:t>
      </w:r>
      <w:proofErr w:type="gramEnd"/>
      <w:r w:rsidRPr="00926D50">
        <w:rPr>
          <w:sz w:val="30"/>
          <w:szCs w:val="30"/>
        </w:rPr>
        <w:t xml:space="preserve"> </w:t>
      </w:r>
    </w:p>
    <w:p w:rsidR="00A0458F" w:rsidRPr="00926D50" w:rsidRDefault="00A0458F" w:rsidP="00A0458F">
      <w:pPr>
        <w:shd w:val="clear" w:color="auto" w:fill="FFFFFF"/>
        <w:ind w:right="16"/>
        <w:jc w:val="center"/>
        <w:rPr>
          <w:color w:val="000000"/>
          <w:sz w:val="30"/>
          <w:szCs w:val="30"/>
        </w:rPr>
      </w:pPr>
      <w:proofErr w:type="gramStart"/>
      <w:r w:rsidRPr="00926D50">
        <w:rPr>
          <w:sz w:val="30"/>
          <w:szCs w:val="30"/>
        </w:rPr>
        <w:t>ПРЕЗИДЕНТЕ</w:t>
      </w:r>
      <w:proofErr w:type="gramEnd"/>
      <w:r w:rsidRPr="00926D50">
        <w:rPr>
          <w:sz w:val="30"/>
          <w:szCs w:val="30"/>
        </w:rPr>
        <w:t xml:space="preserve"> РЕСПУБЛИКИ БЕЛАРУСЬ</w:t>
      </w:r>
    </w:p>
    <w:p w:rsidR="00A0458F" w:rsidRPr="00926D50" w:rsidRDefault="00A0458F" w:rsidP="00A0458F">
      <w:pPr>
        <w:shd w:val="clear" w:color="auto" w:fill="FFFFFF"/>
        <w:ind w:right="16"/>
        <w:jc w:val="center"/>
        <w:rPr>
          <w:color w:val="000000"/>
          <w:sz w:val="30"/>
          <w:szCs w:val="30"/>
        </w:rPr>
      </w:pPr>
    </w:p>
    <w:p w:rsidR="006056CF" w:rsidRDefault="00676843" w:rsidP="0084620B">
      <w:pPr>
        <w:spacing w:line="280" w:lineRule="exact"/>
        <w:rPr>
          <w:sz w:val="30"/>
          <w:szCs w:val="30"/>
        </w:rPr>
      </w:pPr>
      <w:r w:rsidRPr="00676843">
        <w:rPr>
          <w:sz w:val="30"/>
          <w:szCs w:val="30"/>
        </w:rPr>
        <w:t>13</w:t>
      </w:r>
      <w:r w:rsidR="003E1596" w:rsidRPr="0034756B">
        <w:rPr>
          <w:sz w:val="30"/>
          <w:szCs w:val="30"/>
        </w:rPr>
        <w:t>.</w:t>
      </w:r>
      <w:r w:rsidR="00F744F8">
        <w:rPr>
          <w:sz w:val="30"/>
          <w:szCs w:val="30"/>
        </w:rPr>
        <w:t>10</w:t>
      </w:r>
      <w:r w:rsidR="009362FC" w:rsidRPr="00926D50">
        <w:rPr>
          <w:sz w:val="30"/>
          <w:szCs w:val="30"/>
        </w:rPr>
        <w:t>.</w:t>
      </w:r>
      <w:r w:rsidR="006056CF">
        <w:rPr>
          <w:sz w:val="30"/>
          <w:szCs w:val="30"/>
        </w:rPr>
        <w:t>201</w:t>
      </w:r>
      <w:r w:rsidR="002B7C7D">
        <w:rPr>
          <w:sz w:val="30"/>
          <w:szCs w:val="30"/>
        </w:rPr>
        <w:t>6</w:t>
      </w:r>
      <w:r w:rsidR="009362FC" w:rsidRPr="00926D50">
        <w:rPr>
          <w:sz w:val="30"/>
          <w:szCs w:val="30"/>
        </w:rPr>
        <w:t xml:space="preserve"> </w:t>
      </w:r>
      <w:r w:rsidR="0072381B" w:rsidRPr="00926D50">
        <w:rPr>
          <w:sz w:val="30"/>
          <w:szCs w:val="30"/>
        </w:rPr>
        <w:t>№</w:t>
      </w:r>
      <w:r w:rsidR="008229CC">
        <w:rPr>
          <w:sz w:val="30"/>
          <w:szCs w:val="30"/>
        </w:rPr>
        <w:t xml:space="preserve"> Г</w:t>
      </w:r>
      <w:r w:rsidR="00427727">
        <w:rPr>
          <w:sz w:val="30"/>
          <w:szCs w:val="30"/>
        </w:rPr>
        <w:t>-</w:t>
      </w:r>
      <w:r w:rsidR="00F744F8">
        <w:rPr>
          <w:sz w:val="30"/>
          <w:szCs w:val="30"/>
        </w:rPr>
        <w:t>3</w:t>
      </w:r>
      <w:r w:rsidR="008229CC">
        <w:rPr>
          <w:sz w:val="30"/>
          <w:szCs w:val="30"/>
        </w:rPr>
        <w:t>23</w:t>
      </w:r>
    </w:p>
    <w:p w:rsidR="00FF0CE9" w:rsidRDefault="008229CC" w:rsidP="00E2651B">
      <w:pPr>
        <w:spacing w:line="280" w:lineRule="exact"/>
        <w:ind w:firstLine="5812"/>
        <w:rPr>
          <w:sz w:val="30"/>
          <w:szCs w:val="30"/>
        </w:rPr>
      </w:pPr>
      <w:proofErr w:type="spellStart"/>
      <w:r>
        <w:rPr>
          <w:sz w:val="30"/>
          <w:szCs w:val="30"/>
        </w:rPr>
        <w:t>Гайшуну</w:t>
      </w:r>
      <w:proofErr w:type="spellEnd"/>
      <w:r w:rsidR="002C0E3E">
        <w:rPr>
          <w:sz w:val="30"/>
          <w:szCs w:val="30"/>
        </w:rPr>
        <w:t xml:space="preserve"> </w:t>
      </w:r>
      <w:r>
        <w:rPr>
          <w:sz w:val="30"/>
          <w:szCs w:val="30"/>
        </w:rPr>
        <w:t>Д.Л</w:t>
      </w:r>
      <w:r w:rsidR="002C0E3E">
        <w:rPr>
          <w:sz w:val="30"/>
          <w:szCs w:val="30"/>
        </w:rPr>
        <w:t>.</w:t>
      </w:r>
    </w:p>
    <w:p w:rsidR="00B00713" w:rsidRDefault="004C0EE1" w:rsidP="00E2651B">
      <w:pPr>
        <w:spacing w:line="280" w:lineRule="exact"/>
        <w:ind w:firstLine="5812"/>
        <w:rPr>
          <w:sz w:val="30"/>
          <w:szCs w:val="30"/>
        </w:rPr>
      </w:pPr>
      <w:r w:rsidRPr="00926D50">
        <w:rPr>
          <w:sz w:val="30"/>
          <w:szCs w:val="30"/>
        </w:rPr>
        <w:t>&lt;</w:t>
      </w:r>
      <w:proofErr w:type="spellStart"/>
      <w:r w:rsidR="008229CC">
        <w:rPr>
          <w:sz w:val="30"/>
          <w:szCs w:val="30"/>
          <w:lang w:val="en-US"/>
        </w:rPr>
        <w:t>dimon</w:t>
      </w:r>
      <w:proofErr w:type="spellEnd"/>
      <w:r w:rsidR="008229CC" w:rsidRPr="008229CC">
        <w:rPr>
          <w:sz w:val="30"/>
          <w:szCs w:val="30"/>
        </w:rPr>
        <w:t>25</w:t>
      </w:r>
      <w:proofErr w:type="spellStart"/>
      <w:r w:rsidR="008229CC">
        <w:rPr>
          <w:sz w:val="30"/>
          <w:szCs w:val="30"/>
          <w:lang w:val="en-US"/>
        </w:rPr>
        <w:t>ga</w:t>
      </w:r>
      <w:proofErr w:type="spellEnd"/>
      <w:r w:rsidR="002C0E3E" w:rsidRPr="00381657">
        <w:rPr>
          <w:sz w:val="30"/>
          <w:szCs w:val="30"/>
        </w:rPr>
        <w:t>@</w:t>
      </w:r>
      <w:r w:rsidR="008229CC">
        <w:rPr>
          <w:sz w:val="30"/>
          <w:szCs w:val="30"/>
          <w:lang w:val="en-US"/>
        </w:rPr>
        <w:t>mail</w:t>
      </w:r>
      <w:r w:rsidR="00427727" w:rsidRPr="00D10AA5">
        <w:rPr>
          <w:sz w:val="30"/>
          <w:szCs w:val="30"/>
        </w:rPr>
        <w:t>.</w:t>
      </w:r>
      <w:proofErr w:type="spellStart"/>
      <w:r w:rsidR="008229CC">
        <w:rPr>
          <w:sz w:val="30"/>
          <w:szCs w:val="30"/>
          <w:lang w:val="en-US"/>
        </w:rPr>
        <w:t>ru</w:t>
      </w:r>
      <w:proofErr w:type="spellEnd"/>
      <w:r w:rsidRPr="00926D50">
        <w:rPr>
          <w:sz w:val="30"/>
          <w:szCs w:val="30"/>
        </w:rPr>
        <w:t>&gt;</w:t>
      </w:r>
    </w:p>
    <w:p w:rsidR="00780748" w:rsidRDefault="00780748" w:rsidP="00E2651B">
      <w:pPr>
        <w:spacing w:line="280" w:lineRule="exact"/>
        <w:ind w:firstLine="5812"/>
        <w:rPr>
          <w:sz w:val="30"/>
          <w:szCs w:val="30"/>
        </w:rPr>
      </w:pPr>
    </w:p>
    <w:p w:rsidR="00780748" w:rsidRDefault="00780748" w:rsidP="00E2651B">
      <w:pPr>
        <w:spacing w:line="280" w:lineRule="exact"/>
        <w:ind w:firstLine="5812"/>
        <w:rPr>
          <w:sz w:val="30"/>
          <w:szCs w:val="30"/>
        </w:rPr>
      </w:pPr>
      <w:proofErr w:type="gramStart"/>
      <w:r>
        <w:rPr>
          <w:sz w:val="30"/>
          <w:szCs w:val="30"/>
        </w:rPr>
        <w:t>(направляется по</w:t>
      </w:r>
      <w:proofErr w:type="gramEnd"/>
    </w:p>
    <w:p w:rsidR="00780748" w:rsidRPr="005A0CB0" w:rsidRDefault="00780748" w:rsidP="00E2651B">
      <w:pPr>
        <w:spacing w:line="280" w:lineRule="exact"/>
        <w:ind w:firstLine="5812"/>
        <w:rPr>
          <w:sz w:val="30"/>
          <w:szCs w:val="30"/>
        </w:rPr>
      </w:pPr>
      <w:r>
        <w:rPr>
          <w:sz w:val="30"/>
          <w:szCs w:val="30"/>
        </w:rPr>
        <w:t>электронной почте)</w:t>
      </w:r>
    </w:p>
    <w:p w:rsidR="004E6005" w:rsidRPr="005A0CB0" w:rsidRDefault="004E6005" w:rsidP="004E6005">
      <w:pPr>
        <w:spacing w:line="360" w:lineRule="auto"/>
        <w:ind w:firstLine="6095"/>
        <w:rPr>
          <w:sz w:val="30"/>
          <w:szCs w:val="30"/>
        </w:rPr>
      </w:pPr>
    </w:p>
    <w:p w:rsidR="008229CC" w:rsidRDefault="008229CC" w:rsidP="008229CC">
      <w:pPr>
        <w:jc w:val="both"/>
        <w:rPr>
          <w:sz w:val="30"/>
          <w:szCs w:val="30"/>
        </w:rPr>
      </w:pPr>
      <w:r>
        <w:rPr>
          <w:sz w:val="30"/>
          <w:szCs w:val="30"/>
        </w:rPr>
        <w:t>О направл</w:t>
      </w:r>
      <w:bookmarkStart w:id="0" w:name="_GoBack"/>
      <w:bookmarkEnd w:id="0"/>
      <w:r>
        <w:rPr>
          <w:sz w:val="30"/>
          <w:szCs w:val="30"/>
        </w:rPr>
        <w:t>ении по компетенции</w:t>
      </w:r>
    </w:p>
    <w:p w:rsidR="008229CC" w:rsidRPr="00A33B3E" w:rsidRDefault="008229CC" w:rsidP="008229CC">
      <w:pPr>
        <w:autoSpaceDE w:val="0"/>
        <w:autoSpaceDN w:val="0"/>
        <w:adjustRightInd w:val="0"/>
        <w:spacing w:line="360" w:lineRule="auto"/>
        <w:jc w:val="both"/>
        <w:rPr>
          <w:sz w:val="30"/>
          <w:szCs w:val="30"/>
        </w:rPr>
      </w:pPr>
    </w:p>
    <w:p w:rsidR="008229CC" w:rsidRDefault="008229CC" w:rsidP="008229CC">
      <w:pPr>
        <w:ind w:firstLine="720"/>
        <w:jc w:val="both"/>
        <w:rPr>
          <w:sz w:val="30"/>
          <w:szCs w:val="30"/>
        </w:rPr>
      </w:pPr>
      <w:r w:rsidRPr="00F95211">
        <w:rPr>
          <w:sz w:val="30"/>
          <w:szCs w:val="30"/>
        </w:rPr>
        <w:t>Государственная инспекция охраны животного и растительного мира при</w:t>
      </w:r>
      <w:r>
        <w:rPr>
          <w:sz w:val="30"/>
          <w:szCs w:val="30"/>
        </w:rPr>
        <w:t xml:space="preserve"> Президенте Республики Беларусь на Ваше обращение сообщает следующее.</w:t>
      </w:r>
    </w:p>
    <w:p w:rsidR="008229CC" w:rsidRDefault="008229CC" w:rsidP="00FB108B">
      <w:pPr>
        <w:ind w:firstLine="720"/>
        <w:jc w:val="both"/>
        <w:rPr>
          <w:sz w:val="30"/>
          <w:szCs w:val="30"/>
        </w:rPr>
      </w:pPr>
      <w:proofErr w:type="gramStart"/>
      <w:r>
        <w:rPr>
          <w:sz w:val="30"/>
          <w:szCs w:val="30"/>
        </w:rPr>
        <w:t>На основании требований пункта</w:t>
      </w:r>
      <w:r w:rsidRPr="005306A2">
        <w:rPr>
          <w:sz w:val="30"/>
          <w:szCs w:val="30"/>
        </w:rPr>
        <w:t xml:space="preserve"> 3 статьи 10 Закона Республики Беларусь от 18.07.2011 № 300-З «Об обращениях граждан и юридических лиц»</w:t>
      </w:r>
      <w:r>
        <w:rPr>
          <w:sz w:val="30"/>
          <w:szCs w:val="30"/>
        </w:rPr>
        <w:t xml:space="preserve">, Ваше обращение </w:t>
      </w:r>
      <w:r w:rsidRPr="003C18EF">
        <w:rPr>
          <w:sz w:val="30"/>
          <w:szCs w:val="30"/>
        </w:rPr>
        <w:t>направл</w:t>
      </w:r>
      <w:r>
        <w:rPr>
          <w:sz w:val="30"/>
          <w:szCs w:val="30"/>
        </w:rPr>
        <w:t>ено</w:t>
      </w:r>
      <w:r w:rsidRPr="003C18EF">
        <w:rPr>
          <w:sz w:val="30"/>
          <w:szCs w:val="30"/>
        </w:rPr>
        <w:t xml:space="preserve"> для рассмотрения по ком</w:t>
      </w:r>
      <w:r>
        <w:rPr>
          <w:sz w:val="30"/>
          <w:szCs w:val="30"/>
        </w:rPr>
        <w:t>петенции</w:t>
      </w:r>
      <w:r w:rsidR="00FB108B">
        <w:rPr>
          <w:sz w:val="30"/>
          <w:szCs w:val="30"/>
        </w:rPr>
        <w:t xml:space="preserve"> в Министерство </w:t>
      </w:r>
      <w:r w:rsidR="00FB108B" w:rsidRPr="00FB108B">
        <w:rPr>
          <w:sz w:val="30"/>
          <w:szCs w:val="30"/>
        </w:rPr>
        <w:t>сельского хозяйства и продовольствия</w:t>
      </w:r>
      <w:r w:rsidR="00FB108B">
        <w:rPr>
          <w:sz w:val="30"/>
          <w:szCs w:val="30"/>
        </w:rPr>
        <w:t xml:space="preserve"> Республики Беларусь, в части осуществления </w:t>
      </w:r>
      <w:proofErr w:type="spellStart"/>
      <w:r w:rsidR="00FB108B" w:rsidRPr="00FB108B">
        <w:rPr>
          <w:sz w:val="30"/>
          <w:szCs w:val="30"/>
        </w:rPr>
        <w:t>рыбохозяйственной</w:t>
      </w:r>
      <w:proofErr w:type="spellEnd"/>
      <w:r w:rsidR="00FB108B" w:rsidRPr="00FB108B">
        <w:rPr>
          <w:sz w:val="30"/>
          <w:szCs w:val="30"/>
        </w:rPr>
        <w:t xml:space="preserve"> деятельности</w:t>
      </w:r>
      <w:r w:rsidR="00FB108B">
        <w:rPr>
          <w:sz w:val="30"/>
          <w:szCs w:val="30"/>
        </w:rPr>
        <w:t xml:space="preserve">, а также </w:t>
      </w:r>
      <w:r w:rsidR="00FB108B" w:rsidRPr="00FB108B">
        <w:rPr>
          <w:sz w:val="30"/>
          <w:szCs w:val="30"/>
        </w:rPr>
        <w:t>республиканско</w:t>
      </w:r>
      <w:r w:rsidR="007C7E12">
        <w:rPr>
          <w:sz w:val="30"/>
          <w:szCs w:val="30"/>
        </w:rPr>
        <w:t>е</w:t>
      </w:r>
      <w:r w:rsidR="00FB108B">
        <w:rPr>
          <w:sz w:val="30"/>
          <w:szCs w:val="30"/>
        </w:rPr>
        <w:t xml:space="preserve"> </w:t>
      </w:r>
      <w:r w:rsidR="00FB108B" w:rsidRPr="00FB108B">
        <w:rPr>
          <w:sz w:val="30"/>
          <w:szCs w:val="30"/>
        </w:rPr>
        <w:t>государственно-общественно</w:t>
      </w:r>
      <w:r w:rsidR="007C7E12">
        <w:rPr>
          <w:sz w:val="30"/>
          <w:szCs w:val="30"/>
        </w:rPr>
        <w:t>е</w:t>
      </w:r>
      <w:r w:rsidR="00FB108B">
        <w:rPr>
          <w:sz w:val="30"/>
          <w:szCs w:val="30"/>
        </w:rPr>
        <w:t xml:space="preserve"> </w:t>
      </w:r>
      <w:r w:rsidR="00FB108B" w:rsidRPr="00FB108B">
        <w:rPr>
          <w:sz w:val="30"/>
          <w:szCs w:val="30"/>
        </w:rPr>
        <w:t>объединени</w:t>
      </w:r>
      <w:r w:rsidR="007C7E12">
        <w:rPr>
          <w:sz w:val="30"/>
          <w:szCs w:val="30"/>
        </w:rPr>
        <w:t>е</w:t>
      </w:r>
      <w:r w:rsidR="00FB108B" w:rsidRPr="00FB108B">
        <w:rPr>
          <w:sz w:val="30"/>
          <w:szCs w:val="30"/>
        </w:rPr>
        <w:t xml:space="preserve"> «Белорусское</w:t>
      </w:r>
      <w:r w:rsidR="00FB108B">
        <w:rPr>
          <w:sz w:val="30"/>
          <w:szCs w:val="30"/>
        </w:rPr>
        <w:t xml:space="preserve"> </w:t>
      </w:r>
      <w:r w:rsidR="00FB108B" w:rsidRPr="00FB108B">
        <w:rPr>
          <w:sz w:val="30"/>
          <w:szCs w:val="30"/>
        </w:rPr>
        <w:t>общество охотников и рыболовов»</w:t>
      </w:r>
      <w:r w:rsidR="00FB108B">
        <w:rPr>
          <w:sz w:val="30"/>
          <w:szCs w:val="30"/>
        </w:rPr>
        <w:t xml:space="preserve">, в части </w:t>
      </w:r>
      <w:r w:rsidR="00FB108B" w:rsidRPr="00FB108B">
        <w:rPr>
          <w:sz w:val="30"/>
          <w:szCs w:val="30"/>
        </w:rPr>
        <w:t xml:space="preserve">организации и </w:t>
      </w:r>
      <w:r w:rsidR="00FB108B">
        <w:rPr>
          <w:sz w:val="30"/>
          <w:szCs w:val="30"/>
        </w:rPr>
        <w:t xml:space="preserve">условий </w:t>
      </w:r>
      <w:r w:rsidR="00FB108B" w:rsidRPr="00FB108B">
        <w:rPr>
          <w:sz w:val="30"/>
          <w:szCs w:val="30"/>
        </w:rPr>
        <w:t>проведения охоты</w:t>
      </w:r>
      <w:r w:rsidR="00FB108B">
        <w:rPr>
          <w:sz w:val="30"/>
          <w:szCs w:val="30"/>
        </w:rPr>
        <w:t xml:space="preserve"> на названном в обращении </w:t>
      </w:r>
      <w:proofErr w:type="gramEnd"/>
      <w:r w:rsidR="00FB108B">
        <w:rPr>
          <w:sz w:val="30"/>
          <w:szCs w:val="30"/>
        </w:rPr>
        <w:t xml:space="preserve">водном </w:t>
      </w:r>
      <w:proofErr w:type="gramStart"/>
      <w:r w:rsidR="00FB108B">
        <w:rPr>
          <w:sz w:val="30"/>
          <w:szCs w:val="30"/>
        </w:rPr>
        <w:t>объекте</w:t>
      </w:r>
      <w:proofErr w:type="gramEnd"/>
      <w:r>
        <w:rPr>
          <w:sz w:val="30"/>
          <w:szCs w:val="30"/>
        </w:rPr>
        <w:t xml:space="preserve">. </w:t>
      </w:r>
    </w:p>
    <w:p w:rsidR="008229CC" w:rsidRPr="00E86486" w:rsidRDefault="008229CC" w:rsidP="008229CC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30"/>
          <w:szCs w:val="30"/>
        </w:rPr>
      </w:pPr>
    </w:p>
    <w:p w:rsidR="008229CC" w:rsidRPr="00926D50" w:rsidRDefault="008229CC" w:rsidP="008229CC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</w:rPr>
      </w:pPr>
      <w:r w:rsidRPr="00926D50">
        <w:rPr>
          <w:color w:val="000000"/>
          <w:sz w:val="30"/>
          <w:szCs w:val="30"/>
        </w:rPr>
        <w:t>Заместитель начальника</w:t>
      </w:r>
    </w:p>
    <w:p w:rsidR="008229CC" w:rsidRPr="00926D50" w:rsidRDefault="008229CC" w:rsidP="008229CC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Государственной инспекции</w:t>
      </w:r>
      <w:r w:rsidRPr="00926D50">
        <w:rPr>
          <w:color w:val="000000"/>
          <w:sz w:val="30"/>
          <w:szCs w:val="30"/>
        </w:rPr>
        <w:t xml:space="preserve">                      </w:t>
      </w:r>
      <w:r>
        <w:rPr>
          <w:color w:val="000000"/>
          <w:sz w:val="30"/>
          <w:szCs w:val="30"/>
        </w:rPr>
        <w:t xml:space="preserve">                           </w:t>
      </w:r>
      <w:proofErr w:type="spellStart"/>
      <w:r>
        <w:rPr>
          <w:color w:val="000000"/>
          <w:sz w:val="30"/>
          <w:szCs w:val="30"/>
        </w:rPr>
        <w:t>А.А.Дунькович</w:t>
      </w:r>
      <w:proofErr w:type="spellEnd"/>
    </w:p>
    <w:p w:rsidR="00D3609B" w:rsidRDefault="00D3609B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8229CC" w:rsidRDefault="008229CC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483D8F" w:rsidRDefault="00483D8F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483D8F" w:rsidRDefault="00483D8F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483D8F" w:rsidRDefault="00483D8F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483D8F" w:rsidRDefault="00483D8F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055E0B" w:rsidRDefault="00055E0B" w:rsidP="006D20D3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055E0B" w:rsidRDefault="008229CC">
      <w:pPr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Лущицкая</w:t>
      </w:r>
      <w:proofErr w:type="spellEnd"/>
      <w:r>
        <w:rPr>
          <w:sz w:val="18"/>
          <w:szCs w:val="18"/>
        </w:rPr>
        <w:t xml:space="preserve"> 205-00-41</w:t>
      </w:r>
    </w:p>
    <w:p w:rsidR="0088132D" w:rsidRPr="00644773" w:rsidRDefault="002C0E3E">
      <w:pPr>
        <w:jc w:val="both"/>
        <w:rPr>
          <w:sz w:val="18"/>
          <w:szCs w:val="18"/>
        </w:rPr>
      </w:pPr>
      <w:proofErr w:type="spellStart"/>
      <w:r w:rsidRPr="00644773">
        <w:rPr>
          <w:sz w:val="18"/>
          <w:szCs w:val="18"/>
        </w:rPr>
        <w:t>Дамбовский</w:t>
      </w:r>
      <w:proofErr w:type="spellEnd"/>
      <w:r w:rsidR="00E3105B" w:rsidRPr="00644773">
        <w:rPr>
          <w:sz w:val="18"/>
          <w:szCs w:val="18"/>
        </w:rPr>
        <w:t xml:space="preserve"> 208-88-70</w:t>
      </w:r>
    </w:p>
    <w:sectPr w:rsidR="0088132D" w:rsidRPr="00644773" w:rsidSect="00984A3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FC"/>
    <w:rsid w:val="00001824"/>
    <w:rsid w:val="00002553"/>
    <w:rsid w:val="0000633E"/>
    <w:rsid w:val="000109E7"/>
    <w:rsid w:val="00017812"/>
    <w:rsid w:val="000213F3"/>
    <w:rsid w:val="00026284"/>
    <w:rsid w:val="000303E3"/>
    <w:rsid w:val="000327A1"/>
    <w:rsid w:val="00044D99"/>
    <w:rsid w:val="000519A0"/>
    <w:rsid w:val="00055E0B"/>
    <w:rsid w:val="0005648C"/>
    <w:rsid w:val="00064E9D"/>
    <w:rsid w:val="00067869"/>
    <w:rsid w:val="0007456C"/>
    <w:rsid w:val="000756A0"/>
    <w:rsid w:val="0007708A"/>
    <w:rsid w:val="00086B6F"/>
    <w:rsid w:val="000879C9"/>
    <w:rsid w:val="00087D8E"/>
    <w:rsid w:val="00094EF7"/>
    <w:rsid w:val="000A4941"/>
    <w:rsid w:val="000C5A72"/>
    <w:rsid w:val="000D25D0"/>
    <w:rsid w:val="000E01BA"/>
    <w:rsid w:val="000F5DF9"/>
    <w:rsid w:val="000F745D"/>
    <w:rsid w:val="001007FE"/>
    <w:rsid w:val="00106640"/>
    <w:rsid w:val="001107E0"/>
    <w:rsid w:val="00115EDF"/>
    <w:rsid w:val="001162BB"/>
    <w:rsid w:val="00117BB8"/>
    <w:rsid w:val="00125F4A"/>
    <w:rsid w:val="001363BC"/>
    <w:rsid w:val="00141EB5"/>
    <w:rsid w:val="00147C5A"/>
    <w:rsid w:val="001514B0"/>
    <w:rsid w:val="0015243B"/>
    <w:rsid w:val="00153081"/>
    <w:rsid w:val="00153BAC"/>
    <w:rsid w:val="00160413"/>
    <w:rsid w:val="00176AC2"/>
    <w:rsid w:val="001829DB"/>
    <w:rsid w:val="0018576D"/>
    <w:rsid w:val="001A008B"/>
    <w:rsid w:val="001A7E14"/>
    <w:rsid w:val="001B11E3"/>
    <w:rsid w:val="001C2F7D"/>
    <w:rsid w:val="001D4F7F"/>
    <w:rsid w:val="002050DB"/>
    <w:rsid w:val="00212AE6"/>
    <w:rsid w:val="00220860"/>
    <w:rsid w:val="00221944"/>
    <w:rsid w:val="002241A8"/>
    <w:rsid w:val="00225F60"/>
    <w:rsid w:val="002348EC"/>
    <w:rsid w:val="00240FA0"/>
    <w:rsid w:val="00257B51"/>
    <w:rsid w:val="00262150"/>
    <w:rsid w:val="0026668A"/>
    <w:rsid w:val="002731CF"/>
    <w:rsid w:val="002A5C91"/>
    <w:rsid w:val="002B7C7D"/>
    <w:rsid w:val="002C0E3E"/>
    <w:rsid w:val="002D3156"/>
    <w:rsid w:val="002D7371"/>
    <w:rsid w:val="002F3AAC"/>
    <w:rsid w:val="00310BED"/>
    <w:rsid w:val="003133B4"/>
    <w:rsid w:val="00315FE9"/>
    <w:rsid w:val="00320C81"/>
    <w:rsid w:val="00323BB7"/>
    <w:rsid w:val="0034383C"/>
    <w:rsid w:val="00346158"/>
    <w:rsid w:val="0034756B"/>
    <w:rsid w:val="00353335"/>
    <w:rsid w:val="00360833"/>
    <w:rsid w:val="003625E7"/>
    <w:rsid w:val="00381657"/>
    <w:rsid w:val="00383AB7"/>
    <w:rsid w:val="003A7EA8"/>
    <w:rsid w:val="003C3D54"/>
    <w:rsid w:val="003E1596"/>
    <w:rsid w:val="003E7042"/>
    <w:rsid w:val="003F1A08"/>
    <w:rsid w:val="003F2DBD"/>
    <w:rsid w:val="004005FC"/>
    <w:rsid w:val="00410900"/>
    <w:rsid w:val="00411EF8"/>
    <w:rsid w:val="004179FD"/>
    <w:rsid w:val="00417D92"/>
    <w:rsid w:val="00421982"/>
    <w:rsid w:val="00426468"/>
    <w:rsid w:val="00427727"/>
    <w:rsid w:val="00435300"/>
    <w:rsid w:val="004368AE"/>
    <w:rsid w:val="0044000C"/>
    <w:rsid w:val="00444DA9"/>
    <w:rsid w:val="00466009"/>
    <w:rsid w:val="004679C5"/>
    <w:rsid w:val="004732B7"/>
    <w:rsid w:val="00483D8F"/>
    <w:rsid w:val="004B2438"/>
    <w:rsid w:val="004C0EE1"/>
    <w:rsid w:val="004E3B71"/>
    <w:rsid w:val="004E6005"/>
    <w:rsid w:val="004F06DA"/>
    <w:rsid w:val="004F3652"/>
    <w:rsid w:val="004F3754"/>
    <w:rsid w:val="004F4A46"/>
    <w:rsid w:val="004F4B17"/>
    <w:rsid w:val="00501A40"/>
    <w:rsid w:val="00533C55"/>
    <w:rsid w:val="005442CD"/>
    <w:rsid w:val="00555360"/>
    <w:rsid w:val="00560D51"/>
    <w:rsid w:val="005764BF"/>
    <w:rsid w:val="005770FE"/>
    <w:rsid w:val="00582835"/>
    <w:rsid w:val="00586155"/>
    <w:rsid w:val="005A0CB0"/>
    <w:rsid w:val="005A1DBB"/>
    <w:rsid w:val="005B0700"/>
    <w:rsid w:val="005B668A"/>
    <w:rsid w:val="005C4797"/>
    <w:rsid w:val="005C5F61"/>
    <w:rsid w:val="005D1A02"/>
    <w:rsid w:val="005D41B4"/>
    <w:rsid w:val="005D4419"/>
    <w:rsid w:val="005E2730"/>
    <w:rsid w:val="005E2E39"/>
    <w:rsid w:val="005F52B7"/>
    <w:rsid w:val="005F5DB1"/>
    <w:rsid w:val="006056CF"/>
    <w:rsid w:val="00607A17"/>
    <w:rsid w:val="0061070E"/>
    <w:rsid w:val="00621085"/>
    <w:rsid w:val="00621AC0"/>
    <w:rsid w:val="0063132B"/>
    <w:rsid w:val="006364A8"/>
    <w:rsid w:val="00640E6A"/>
    <w:rsid w:val="00643718"/>
    <w:rsid w:val="00644773"/>
    <w:rsid w:val="0064631B"/>
    <w:rsid w:val="0066353F"/>
    <w:rsid w:val="006652CA"/>
    <w:rsid w:val="0066603E"/>
    <w:rsid w:val="0067454A"/>
    <w:rsid w:val="00676843"/>
    <w:rsid w:val="00681108"/>
    <w:rsid w:val="006974BA"/>
    <w:rsid w:val="006A1AB7"/>
    <w:rsid w:val="006A2594"/>
    <w:rsid w:val="006B3741"/>
    <w:rsid w:val="006B53E9"/>
    <w:rsid w:val="006B64D4"/>
    <w:rsid w:val="006C0979"/>
    <w:rsid w:val="006C2AB5"/>
    <w:rsid w:val="006C4763"/>
    <w:rsid w:val="006D20D3"/>
    <w:rsid w:val="006E0B68"/>
    <w:rsid w:val="006E0DCB"/>
    <w:rsid w:val="006F359B"/>
    <w:rsid w:val="00702C45"/>
    <w:rsid w:val="0071153C"/>
    <w:rsid w:val="0072381B"/>
    <w:rsid w:val="00732830"/>
    <w:rsid w:val="00736CC9"/>
    <w:rsid w:val="00745DC1"/>
    <w:rsid w:val="00747153"/>
    <w:rsid w:val="00754B1B"/>
    <w:rsid w:val="00775A0F"/>
    <w:rsid w:val="00780748"/>
    <w:rsid w:val="00780AD9"/>
    <w:rsid w:val="007836E3"/>
    <w:rsid w:val="00792F77"/>
    <w:rsid w:val="007930A6"/>
    <w:rsid w:val="00793AF4"/>
    <w:rsid w:val="007A31E2"/>
    <w:rsid w:val="007A4B72"/>
    <w:rsid w:val="007B6E27"/>
    <w:rsid w:val="007C16AD"/>
    <w:rsid w:val="007C7E12"/>
    <w:rsid w:val="007C7E4E"/>
    <w:rsid w:val="007D0E1B"/>
    <w:rsid w:val="007D541B"/>
    <w:rsid w:val="007E3D6A"/>
    <w:rsid w:val="007F2FAB"/>
    <w:rsid w:val="00801F41"/>
    <w:rsid w:val="0080745C"/>
    <w:rsid w:val="00810494"/>
    <w:rsid w:val="0081117E"/>
    <w:rsid w:val="008178BA"/>
    <w:rsid w:val="008229CC"/>
    <w:rsid w:val="008264ED"/>
    <w:rsid w:val="008340B0"/>
    <w:rsid w:val="0084620B"/>
    <w:rsid w:val="00853371"/>
    <w:rsid w:val="00864990"/>
    <w:rsid w:val="00872F3F"/>
    <w:rsid w:val="0088132D"/>
    <w:rsid w:val="00883A8E"/>
    <w:rsid w:val="008919F4"/>
    <w:rsid w:val="00892F04"/>
    <w:rsid w:val="008B15F5"/>
    <w:rsid w:val="008C5549"/>
    <w:rsid w:val="008E0A4F"/>
    <w:rsid w:val="008F104B"/>
    <w:rsid w:val="008F1279"/>
    <w:rsid w:val="008F282C"/>
    <w:rsid w:val="008F669D"/>
    <w:rsid w:val="008F69C1"/>
    <w:rsid w:val="0090550F"/>
    <w:rsid w:val="00912218"/>
    <w:rsid w:val="00913E8B"/>
    <w:rsid w:val="009221DD"/>
    <w:rsid w:val="00926D50"/>
    <w:rsid w:val="00932E9E"/>
    <w:rsid w:val="009362FC"/>
    <w:rsid w:val="00937E5E"/>
    <w:rsid w:val="00943838"/>
    <w:rsid w:val="009444C8"/>
    <w:rsid w:val="009516FF"/>
    <w:rsid w:val="00957148"/>
    <w:rsid w:val="009711A6"/>
    <w:rsid w:val="00974B31"/>
    <w:rsid w:val="00982797"/>
    <w:rsid w:val="00984A39"/>
    <w:rsid w:val="00994298"/>
    <w:rsid w:val="00995275"/>
    <w:rsid w:val="009A2798"/>
    <w:rsid w:val="009A33C4"/>
    <w:rsid w:val="009B5F79"/>
    <w:rsid w:val="009C623E"/>
    <w:rsid w:val="009C79A5"/>
    <w:rsid w:val="009E4CCF"/>
    <w:rsid w:val="00A03C79"/>
    <w:rsid w:val="00A0458F"/>
    <w:rsid w:val="00A17FED"/>
    <w:rsid w:val="00A26D2F"/>
    <w:rsid w:val="00A27BD1"/>
    <w:rsid w:val="00A306BE"/>
    <w:rsid w:val="00A32AEF"/>
    <w:rsid w:val="00A94C8A"/>
    <w:rsid w:val="00A95654"/>
    <w:rsid w:val="00AA441D"/>
    <w:rsid w:val="00AB2F47"/>
    <w:rsid w:val="00AB7252"/>
    <w:rsid w:val="00AC4084"/>
    <w:rsid w:val="00AF4A27"/>
    <w:rsid w:val="00AF7A48"/>
    <w:rsid w:val="00B00713"/>
    <w:rsid w:val="00B10A18"/>
    <w:rsid w:val="00B21479"/>
    <w:rsid w:val="00B2345E"/>
    <w:rsid w:val="00B24D4A"/>
    <w:rsid w:val="00B251E6"/>
    <w:rsid w:val="00B26FA7"/>
    <w:rsid w:val="00B325D1"/>
    <w:rsid w:val="00B431AA"/>
    <w:rsid w:val="00B46861"/>
    <w:rsid w:val="00B46B2F"/>
    <w:rsid w:val="00B63F08"/>
    <w:rsid w:val="00B6453E"/>
    <w:rsid w:val="00B90262"/>
    <w:rsid w:val="00B91FE6"/>
    <w:rsid w:val="00B94856"/>
    <w:rsid w:val="00BA55FC"/>
    <w:rsid w:val="00BA7D67"/>
    <w:rsid w:val="00BB229D"/>
    <w:rsid w:val="00BD5905"/>
    <w:rsid w:val="00BE29D7"/>
    <w:rsid w:val="00BE4D9D"/>
    <w:rsid w:val="00BE4F1A"/>
    <w:rsid w:val="00C04CCA"/>
    <w:rsid w:val="00C06EAE"/>
    <w:rsid w:val="00C15D35"/>
    <w:rsid w:val="00C30096"/>
    <w:rsid w:val="00C33A59"/>
    <w:rsid w:val="00C36094"/>
    <w:rsid w:val="00C36605"/>
    <w:rsid w:val="00C4168F"/>
    <w:rsid w:val="00C50679"/>
    <w:rsid w:val="00C61229"/>
    <w:rsid w:val="00C64B6D"/>
    <w:rsid w:val="00C65044"/>
    <w:rsid w:val="00C71DAE"/>
    <w:rsid w:val="00C80926"/>
    <w:rsid w:val="00CA3761"/>
    <w:rsid w:val="00CB1D46"/>
    <w:rsid w:val="00CB2F35"/>
    <w:rsid w:val="00CB3447"/>
    <w:rsid w:val="00CB403D"/>
    <w:rsid w:val="00CB7052"/>
    <w:rsid w:val="00CC6FF3"/>
    <w:rsid w:val="00CE01FB"/>
    <w:rsid w:val="00CE5655"/>
    <w:rsid w:val="00CF7B81"/>
    <w:rsid w:val="00D00CE2"/>
    <w:rsid w:val="00D00FED"/>
    <w:rsid w:val="00D10AA5"/>
    <w:rsid w:val="00D13449"/>
    <w:rsid w:val="00D2414B"/>
    <w:rsid w:val="00D24FA6"/>
    <w:rsid w:val="00D3405C"/>
    <w:rsid w:val="00D3609B"/>
    <w:rsid w:val="00D40775"/>
    <w:rsid w:val="00D624C9"/>
    <w:rsid w:val="00D807EC"/>
    <w:rsid w:val="00D82B9E"/>
    <w:rsid w:val="00D85FFA"/>
    <w:rsid w:val="00D90203"/>
    <w:rsid w:val="00DB1BDB"/>
    <w:rsid w:val="00DB6E26"/>
    <w:rsid w:val="00DC779C"/>
    <w:rsid w:val="00DD459F"/>
    <w:rsid w:val="00DD6A3D"/>
    <w:rsid w:val="00DF5792"/>
    <w:rsid w:val="00E14EDF"/>
    <w:rsid w:val="00E2651B"/>
    <w:rsid w:val="00E3105B"/>
    <w:rsid w:val="00E349B5"/>
    <w:rsid w:val="00E63BD3"/>
    <w:rsid w:val="00E855C8"/>
    <w:rsid w:val="00E86486"/>
    <w:rsid w:val="00E87EB8"/>
    <w:rsid w:val="00E923FF"/>
    <w:rsid w:val="00EA5427"/>
    <w:rsid w:val="00EB2A91"/>
    <w:rsid w:val="00EE247A"/>
    <w:rsid w:val="00EF7B3F"/>
    <w:rsid w:val="00F10B81"/>
    <w:rsid w:val="00F31B6C"/>
    <w:rsid w:val="00F32221"/>
    <w:rsid w:val="00F3502B"/>
    <w:rsid w:val="00F444B6"/>
    <w:rsid w:val="00F453C8"/>
    <w:rsid w:val="00F516BF"/>
    <w:rsid w:val="00F519F8"/>
    <w:rsid w:val="00F52496"/>
    <w:rsid w:val="00F53FF4"/>
    <w:rsid w:val="00F63781"/>
    <w:rsid w:val="00F664FC"/>
    <w:rsid w:val="00F744F8"/>
    <w:rsid w:val="00F7511A"/>
    <w:rsid w:val="00F76686"/>
    <w:rsid w:val="00F8168B"/>
    <w:rsid w:val="00F831EF"/>
    <w:rsid w:val="00FA4474"/>
    <w:rsid w:val="00FA5676"/>
    <w:rsid w:val="00FA5BF5"/>
    <w:rsid w:val="00FA66CA"/>
    <w:rsid w:val="00FB108B"/>
    <w:rsid w:val="00FB1A3A"/>
    <w:rsid w:val="00FB455B"/>
    <w:rsid w:val="00FD29D1"/>
    <w:rsid w:val="00FD31CE"/>
    <w:rsid w:val="00FD632D"/>
    <w:rsid w:val="00FD7A21"/>
    <w:rsid w:val="00FE057B"/>
    <w:rsid w:val="00FE64BF"/>
    <w:rsid w:val="00FF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E0B68"/>
    <w:rPr>
      <w:rFonts w:ascii="Tahoma" w:hAnsi="Tahoma" w:cs="Tahoma"/>
      <w:sz w:val="16"/>
      <w:szCs w:val="16"/>
    </w:rPr>
  </w:style>
  <w:style w:type="character" w:styleId="a4">
    <w:name w:val="Hyperlink"/>
    <w:rsid w:val="00064E9D"/>
    <w:rPr>
      <w:color w:val="0000FF"/>
      <w:u w:val="single"/>
    </w:rPr>
  </w:style>
  <w:style w:type="paragraph" w:customStyle="1" w:styleId="ConsPlusCell">
    <w:name w:val="ConsPlusCell"/>
    <w:rsid w:val="00E14E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Body Text"/>
    <w:basedOn w:val="a"/>
    <w:link w:val="a6"/>
    <w:rsid w:val="006B53E9"/>
    <w:pPr>
      <w:jc w:val="both"/>
    </w:pPr>
    <w:rPr>
      <w:sz w:val="28"/>
      <w:szCs w:val="20"/>
    </w:rPr>
  </w:style>
  <w:style w:type="character" w:customStyle="1" w:styleId="a6">
    <w:name w:val="Основной текст Знак"/>
    <w:link w:val="a5"/>
    <w:rsid w:val="006B53E9"/>
    <w:rPr>
      <w:sz w:val="28"/>
    </w:rPr>
  </w:style>
  <w:style w:type="paragraph" w:customStyle="1" w:styleId="ConsPlusNonformat">
    <w:name w:val="ConsPlusNonformat"/>
    <w:uiPriority w:val="99"/>
    <w:rsid w:val="001066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BE29D7"/>
    <w:pPr>
      <w:autoSpaceDE w:val="0"/>
      <w:autoSpaceDN w:val="0"/>
      <w:adjustRightInd w:val="0"/>
    </w:pPr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E0B68"/>
    <w:rPr>
      <w:rFonts w:ascii="Tahoma" w:hAnsi="Tahoma" w:cs="Tahoma"/>
      <w:sz w:val="16"/>
      <w:szCs w:val="16"/>
    </w:rPr>
  </w:style>
  <w:style w:type="character" w:styleId="a4">
    <w:name w:val="Hyperlink"/>
    <w:rsid w:val="00064E9D"/>
    <w:rPr>
      <w:color w:val="0000FF"/>
      <w:u w:val="single"/>
    </w:rPr>
  </w:style>
  <w:style w:type="paragraph" w:customStyle="1" w:styleId="ConsPlusCell">
    <w:name w:val="ConsPlusCell"/>
    <w:rsid w:val="00E14E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Body Text"/>
    <w:basedOn w:val="a"/>
    <w:link w:val="a6"/>
    <w:rsid w:val="006B53E9"/>
    <w:pPr>
      <w:jc w:val="both"/>
    </w:pPr>
    <w:rPr>
      <w:sz w:val="28"/>
      <w:szCs w:val="20"/>
    </w:rPr>
  </w:style>
  <w:style w:type="character" w:customStyle="1" w:styleId="a6">
    <w:name w:val="Основной текст Знак"/>
    <w:link w:val="a5"/>
    <w:rsid w:val="006B53E9"/>
    <w:rPr>
      <w:sz w:val="28"/>
    </w:rPr>
  </w:style>
  <w:style w:type="paragraph" w:customStyle="1" w:styleId="ConsPlusNonformat">
    <w:name w:val="ConsPlusNonformat"/>
    <w:uiPriority w:val="99"/>
    <w:rsid w:val="001066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BE29D7"/>
    <w:pPr>
      <w:autoSpaceDE w:val="0"/>
      <w:autoSpaceDN w:val="0"/>
      <w:adjustRightInd w:val="0"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D8C0E-F8FD-4A66-8A77-25E1EFF4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</vt:lpstr>
    </vt:vector>
  </TitlesOfParts>
  <Company>Госинспекция</Company>
  <LinksUpToDate>false</LinksUpToDate>
  <CharactersWithSpaces>1050</CharactersWithSpaces>
  <SharedDoc>false</SharedDoc>
  <HLinks>
    <vt:vector size="24" baseType="variant">
      <vt:variant>
        <vt:i4>73270346</vt:i4>
      </vt:variant>
      <vt:variant>
        <vt:i4>9</vt:i4>
      </vt:variant>
      <vt:variant>
        <vt:i4>0</vt:i4>
      </vt:variant>
      <vt:variant>
        <vt:i4>5</vt:i4>
      </vt:variant>
      <vt:variant>
        <vt:lpwstr>УКАЗ 580 (В РЕДАКЦИИ УКАЗА 551).doc</vt:lpwstr>
      </vt:variant>
      <vt:variant>
        <vt:lpwstr>Par2340#Par2340</vt:lpwstr>
      </vt:variant>
      <vt:variant>
        <vt:i4>73270348</vt:i4>
      </vt:variant>
      <vt:variant>
        <vt:i4>6</vt:i4>
      </vt:variant>
      <vt:variant>
        <vt:i4>0</vt:i4>
      </vt:variant>
      <vt:variant>
        <vt:i4>5</vt:i4>
      </vt:variant>
      <vt:variant>
        <vt:lpwstr>УКАЗ 580 (В РЕДАКЦИИ УКАЗА 551).doc</vt:lpwstr>
      </vt:variant>
      <vt:variant>
        <vt:lpwstr>Par1026#Par1026</vt:lpwstr>
      </vt:variant>
      <vt:variant>
        <vt:i4>73270344</vt:i4>
      </vt:variant>
      <vt:variant>
        <vt:i4>3</vt:i4>
      </vt:variant>
      <vt:variant>
        <vt:i4>0</vt:i4>
      </vt:variant>
      <vt:variant>
        <vt:i4>5</vt:i4>
      </vt:variant>
      <vt:variant>
        <vt:lpwstr>УКАЗ 580 (В РЕДАКЦИИ УКАЗА 551).doc</vt:lpwstr>
      </vt:variant>
      <vt:variant>
        <vt:lpwstr>Par1022#Par1022</vt:lpwstr>
      </vt:variant>
      <vt:variant>
        <vt:i4>69993534</vt:i4>
      </vt:variant>
      <vt:variant>
        <vt:i4>0</vt:i4>
      </vt:variant>
      <vt:variant>
        <vt:i4>0</vt:i4>
      </vt:variant>
      <vt:variant>
        <vt:i4>5</vt:i4>
      </vt:variant>
      <vt:variant>
        <vt:lpwstr>УКАЗ 580 (В РЕДАКЦИИ УКАЗА 551).doc</vt:lpwstr>
      </vt:variant>
      <vt:variant>
        <vt:lpwstr>Par516#Par516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</dc:title>
  <dc:subject/>
  <dc:creator>Шкатулов</dc:creator>
  <cp:keywords/>
  <cp:lastModifiedBy>Владимир А. Дамбовский</cp:lastModifiedBy>
  <cp:revision>28</cp:revision>
  <cp:lastPrinted>2016-10-12T14:42:00Z</cp:lastPrinted>
  <dcterms:created xsi:type="dcterms:W3CDTF">2016-02-24T12:16:00Z</dcterms:created>
  <dcterms:modified xsi:type="dcterms:W3CDTF">2016-10-13T09:30:00Z</dcterms:modified>
</cp:coreProperties>
</file>